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3D" w:rsidRDefault="00124036">
      <w:r>
        <w:t>REPUBLIKA HRVATSKA</w:t>
      </w:r>
    </w:p>
    <w:p w:rsidR="00124036" w:rsidRDefault="00124036">
      <w:r>
        <w:t>DUBROVAČKO NERETVANSKA ŽUPANIJA</w:t>
      </w:r>
    </w:p>
    <w:p w:rsidR="00124036" w:rsidRDefault="00124036">
      <w:r>
        <w:t>Osnovna škola PRIMORJE</w:t>
      </w:r>
    </w:p>
    <w:p w:rsidR="00124036" w:rsidRDefault="00124036">
      <w:proofErr w:type="spellStart"/>
      <w:r>
        <w:t>Smokovljani</w:t>
      </w:r>
      <w:proofErr w:type="spellEnd"/>
    </w:p>
    <w:p w:rsidR="00124036" w:rsidRDefault="00124036">
      <w:r>
        <w:t>KLASA:112-02/13-01-01</w:t>
      </w:r>
    </w:p>
    <w:p w:rsidR="00124036" w:rsidRDefault="00124036">
      <w:r>
        <w:t>UR BROJ: 2117/1-35-13-1</w:t>
      </w:r>
    </w:p>
    <w:p w:rsidR="00124036" w:rsidRDefault="00124036">
      <w:proofErr w:type="spellStart"/>
      <w:r>
        <w:t>Smokovljani</w:t>
      </w:r>
      <w:proofErr w:type="spellEnd"/>
      <w:r>
        <w:t xml:space="preserve"> 23.siječnja 2013</w:t>
      </w:r>
      <w:r w:rsidR="0006551A">
        <w:t>.</w:t>
      </w:r>
    </w:p>
    <w:p w:rsidR="00124036" w:rsidRDefault="00124036"/>
    <w:p w:rsidR="00124036" w:rsidRDefault="00124036"/>
    <w:p w:rsidR="00124036" w:rsidRDefault="00124036">
      <w:r>
        <w:t xml:space="preserve">OSNOVNA ŠKOLA PRIMORJE –SMOKOVLJANI na temelju članka 107.Zakona o </w:t>
      </w:r>
    </w:p>
    <w:p w:rsidR="00124036" w:rsidRDefault="00E2718F">
      <w:r>
        <w:t>o</w:t>
      </w:r>
      <w:r w:rsidR="00124036">
        <w:t>dgoju i obrazovanju u osnovnoj i srednjoj školi raspisuje:</w:t>
      </w:r>
    </w:p>
    <w:p w:rsidR="00124036" w:rsidRDefault="00124036"/>
    <w:p w:rsidR="00124036" w:rsidRDefault="00124036"/>
    <w:p w:rsidR="00124036" w:rsidRDefault="00124036"/>
    <w:p w:rsidR="00124036" w:rsidRDefault="00124036"/>
    <w:p w:rsidR="00124036" w:rsidRPr="00124036" w:rsidRDefault="00124036">
      <w:pPr>
        <w:rPr>
          <w:b/>
        </w:rPr>
      </w:pPr>
      <w:r w:rsidRPr="00124036">
        <w:rPr>
          <w:b/>
        </w:rPr>
        <w:t xml:space="preserve">                                                       N A T J E Č A J</w:t>
      </w:r>
    </w:p>
    <w:p w:rsidR="00124036" w:rsidRDefault="00124036">
      <w:r>
        <w:t xml:space="preserve">                                                 za popunu radnog mjesta </w:t>
      </w:r>
    </w:p>
    <w:p w:rsidR="00124036" w:rsidRDefault="00124036"/>
    <w:p w:rsidR="00124036" w:rsidRDefault="00124036" w:rsidP="00124036">
      <w:pPr>
        <w:pStyle w:val="ListParagraph"/>
        <w:numPr>
          <w:ilvl w:val="0"/>
          <w:numId w:val="1"/>
        </w:numPr>
      </w:pPr>
      <w:r>
        <w:rPr>
          <w:b/>
        </w:rPr>
        <w:t xml:space="preserve"> </w:t>
      </w:r>
      <w:r w:rsidRPr="00124036">
        <w:t>Učitelja tehničke kulture</w:t>
      </w:r>
      <w:r>
        <w:t xml:space="preserve"> – neodređeno </w:t>
      </w:r>
      <w:r w:rsidR="00E2718F">
        <w:t xml:space="preserve"> nepuno </w:t>
      </w:r>
      <w:r>
        <w:t>radno vrijeme  4 sata nastave tjedno</w:t>
      </w:r>
    </w:p>
    <w:p w:rsidR="00124036" w:rsidRDefault="00124036" w:rsidP="00124036">
      <w:pPr>
        <w:pStyle w:val="ListParagraph"/>
        <w:numPr>
          <w:ilvl w:val="0"/>
          <w:numId w:val="1"/>
        </w:numPr>
      </w:pPr>
    </w:p>
    <w:p w:rsidR="00124036" w:rsidRDefault="00124036" w:rsidP="00124036">
      <w:pPr>
        <w:pStyle w:val="ListParagraph"/>
        <w:numPr>
          <w:ilvl w:val="0"/>
          <w:numId w:val="1"/>
        </w:numPr>
      </w:pPr>
      <w:r>
        <w:t xml:space="preserve"> Stručnog suradnika knjižničara – </w:t>
      </w:r>
      <w:r w:rsidR="007D3DB1">
        <w:t xml:space="preserve"> određeno</w:t>
      </w:r>
      <w:r w:rsidR="00E2718F">
        <w:t xml:space="preserve"> nepuno</w:t>
      </w:r>
      <w:r w:rsidR="007D3DB1">
        <w:t xml:space="preserve"> radno vrijeme </w:t>
      </w:r>
      <w:r>
        <w:t>10 sati tjedno</w:t>
      </w:r>
    </w:p>
    <w:p w:rsidR="00124036" w:rsidRDefault="00124036" w:rsidP="00124036"/>
    <w:p w:rsidR="00124036" w:rsidRDefault="00124036" w:rsidP="00124036"/>
    <w:p w:rsidR="00124036" w:rsidRDefault="00124036" w:rsidP="00124036">
      <w:r>
        <w:t xml:space="preserve"> UVJETI: Prema zakonu i odgoju i obrazovanju u osnovnoj i srednjoj školi.</w:t>
      </w:r>
    </w:p>
    <w:p w:rsidR="00124036" w:rsidRDefault="00124036" w:rsidP="00124036">
      <w:r>
        <w:t xml:space="preserve">                 Prijave s potrebnim dokumentima podnose se u roku 8 dana od dana </w:t>
      </w:r>
    </w:p>
    <w:p w:rsidR="007D3DB1" w:rsidRDefault="007D3DB1" w:rsidP="00124036">
      <w:r>
        <w:t xml:space="preserve">                 objave na adresu:OSNOVNA ŠKOLA PRIMORJE –</w:t>
      </w:r>
      <w:proofErr w:type="spellStart"/>
      <w:r>
        <w:t>Smokovljani</w:t>
      </w:r>
      <w:proofErr w:type="spellEnd"/>
      <w:r>
        <w:t>,</w:t>
      </w:r>
    </w:p>
    <w:p w:rsidR="007D3DB1" w:rsidRDefault="007D3DB1" w:rsidP="00124036">
      <w:r>
        <w:t xml:space="preserve">                 Rudine </w:t>
      </w:r>
      <w:proofErr w:type="spellStart"/>
      <w:r>
        <w:t>b.b</w:t>
      </w:r>
      <w:proofErr w:type="spellEnd"/>
      <w:r>
        <w:t>. 20230 STON</w:t>
      </w:r>
    </w:p>
    <w:p w:rsidR="007D3DB1" w:rsidRDefault="007D3DB1" w:rsidP="00124036"/>
    <w:p w:rsidR="007D3DB1" w:rsidRDefault="007D3DB1" w:rsidP="00124036"/>
    <w:p w:rsidR="007D3DB1" w:rsidRDefault="007D3DB1" w:rsidP="00124036"/>
    <w:p w:rsidR="007D3DB1" w:rsidRDefault="007D3DB1" w:rsidP="00124036"/>
    <w:p w:rsidR="007D3DB1" w:rsidRDefault="007D3DB1" w:rsidP="00124036"/>
    <w:p w:rsidR="007D3DB1" w:rsidRDefault="007D3DB1" w:rsidP="00124036"/>
    <w:p w:rsidR="007D3DB1" w:rsidRDefault="007D3DB1" w:rsidP="00124036">
      <w:r>
        <w:t xml:space="preserve">                                                                                              ravnatelj</w:t>
      </w:r>
    </w:p>
    <w:p w:rsidR="007D3DB1" w:rsidRPr="00124036" w:rsidRDefault="007D3DB1" w:rsidP="00124036">
      <w:r>
        <w:t xml:space="preserve">                                                                                      Zlatko Volarević</w:t>
      </w:r>
    </w:p>
    <w:sectPr w:rsidR="007D3DB1" w:rsidRPr="00124036" w:rsidSect="0090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098F"/>
    <w:multiLevelType w:val="hybridMultilevel"/>
    <w:tmpl w:val="79AAF934"/>
    <w:lvl w:ilvl="0" w:tplc="C2C6BF2C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124036"/>
    <w:rsid w:val="0006551A"/>
    <w:rsid w:val="00124036"/>
    <w:rsid w:val="002E2C12"/>
    <w:rsid w:val="007D3DB1"/>
    <w:rsid w:val="007D5E40"/>
    <w:rsid w:val="0090303D"/>
    <w:rsid w:val="00992BE4"/>
    <w:rsid w:val="00AC4728"/>
    <w:rsid w:val="00E2718F"/>
    <w:rsid w:val="00EA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2013-01-23T12:15:00Z</dcterms:created>
  <dcterms:modified xsi:type="dcterms:W3CDTF">2013-01-23T12:15:00Z</dcterms:modified>
</cp:coreProperties>
</file>